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523D" w14:textId="2576987F" w:rsidR="00A13379" w:rsidRPr="00A13379" w:rsidRDefault="00A13379" w:rsidP="00A13379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0072C6"/>
          <w:kern w:val="36"/>
          <w:sz w:val="54"/>
          <w:szCs w:val="54"/>
          <w14:ligatures w14:val="none"/>
        </w:rPr>
      </w:pPr>
      <w:r w:rsidRPr="00A13379">
        <w:rPr>
          <w:rFonts w:ascii="Times New Roman" w:eastAsia="Times New Roman" w:hAnsi="Times New Roman" w:cs="Times New Roman"/>
          <w:color w:val="0072C6"/>
          <w:kern w:val="36"/>
          <w:sz w:val="54"/>
          <w:szCs w:val="54"/>
          <w14:ligatures w14:val="none"/>
        </w:rPr>
        <w:t xml:space="preserve">MEDIA ADVISORY: </w:t>
      </w:r>
      <w:r w:rsidRPr="007F4560">
        <w:rPr>
          <w:rFonts w:ascii="Times New Roman" w:eastAsia="Times New Roman" w:hAnsi="Times New Roman" w:cs="Times New Roman"/>
          <w:color w:val="0072C6"/>
          <w:kern w:val="36"/>
          <w:sz w:val="54"/>
          <w:szCs w:val="54"/>
          <w14:ligatures w14:val="none"/>
        </w:rPr>
        <w:t>School Facilities Construction Commission to Meet</w:t>
      </w:r>
    </w:p>
    <w:p w14:paraId="0F5D5632" w14:textId="77777777" w:rsidR="00A13379" w:rsidRPr="007F4560" w:rsidRDefault="00A13379" w:rsidP="00A13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</w:pPr>
    </w:p>
    <w:p w14:paraId="2D40E929" w14:textId="77777777" w:rsidR="00A13379" w:rsidRPr="007F4560" w:rsidRDefault="00A13379" w:rsidP="00A13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</w:pPr>
      <w:r w:rsidRPr="007F4560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  <w:t>Krystal Smith</w:t>
      </w:r>
    </w:p>
    <w:p w14:paraId="04E3B47A" w14:textId="77777777" w:rsidR="00A13379" w:rsidRPr="007F4560" w:rsidRDefault="00A13379" w:rsidP="00A13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8CC"/>
          <w:kern w:val="0"/>
          <w:sz w:val="21"/>
          <w:szCs w:val="21"/>
          <w:u w:val="single"/>
          <w14:ligatures w14:val="none"/>
        </w:rPr>
      </w:pPr>
      <w:hyperlink r:id="rId5" w:history="1">
        <w:r w:rsidRPr="00A13379">
          <w:rPr>
            <w:rStyle w:val="Hyperlink"/>
            <w:rFonts w:ascii="Times New Roman" w:eastAsia="Times New Roman" w:hAnsi="Times New Roman" w:cs="Times New Roman"/>
            <w:kern w:val="0"/>
            <w:sz w:val="21"/>
            <w:szCs w:val="21"/>
            <w14:ligatures w14:val="none"/>
          </w:rPr>
          <w:t>k</w:t>
        </w:r>
        <w:r w:rsidRPr="007F4560">
          <w:rPr>
            <w:rStyle w:val="Hyperlink"/>
            <w:rFonts w:ascii="Times New Roman" w:eastAsia="Times New Roman" w:hAnsi="Times New Roman" w:cs="Times New Roman"/>
            <w:kern w:val="0"/>
            <w:sz w:val="21"/>
            <w:szCs w:val="21"/>
            <w14:ligatures w14:val="none"/>
          </w:rPr>
          <w:t>rystal.smith</w:t>
        </w:r>
        <w:r w:rsidRPr="00A13379">
          <w:rPr>
            <w:rStyle w:val="Hyperlink"/>
            <w:rFonts w:ascii="Times New Roman" w:eastAsia="Times New Roman" w:hAnsi="Times New Roman" w:cs="Times New Roman"/>
            <w:kern w:val="0"/>
            <w:sz w:val="21"/>
            <w:szCs w:val="21"/>
            <w14:ligatures w14:val="none"/>
          </w:rPr>
          <w:t>@ky.gov</w:t>
        </w:r>
      </w:hyperlink>
    </w:p>
    <w:p w14:paraId="46EFF1A9" w14:textId="32F06818" w:rsidR="00A13379" w:rsidRPr="00A13379" w:rsidRDefault="00A13379" w:rsidP="00A13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14:ligatures w14:val="none"/>
        </w:rPr>
      </w:pPr>
      <w:hyperlink r:id="rId6" w:history="1">
        <w:r w:rsidRPr="00A13379">
          <w:rPr>
            <w:rFonts w:ascii="Times New Roman" w:eastAsia="Times New Roman" w:hAnsi="Times New Roman" w:cs="Times New Roman"/>
            <w:kern w:val="0"/>
            <w:sz w:val="21"/>
            <w:szCs w:val="21"/>
            <w14:ligatures w14:val="none"/>
          </w:rPr>
          <w:t>502-</w:t>
        </w:r>
        <w:r w:rsidRPr="008D7B5C">
          <w:rPr>
            <w:rFonts w:ascii="Times New Roman" w:eastAsia="Times New Roman" w:hAnsi="Times New Roman" w:cs="Times New Roman"/>
            <w:kern w:val="0"/>
            <w:sz w:val="21"/>
            <w:szCs w:val="21"/>
            <w14:ligatures w14:val="none"/>
          </w:rPr>
          <w:t>564</w:t>
        </w:r>
        <w:r w:rsidRPr="00A13379">
          <w:rPr>
            <w:rFonts w:ascii="Times New Roman" w:eastAsia="Times New Roman" w:hAnsi="Times New Roman" w:cs="Times New Roman"/>
            <w:kern w:val="0"/>
            <w:sz w:val="21"/>
            <w:szCs w:val="21"/>
            <w14:ligatures w14:val="none"/>
          </w:rPr>
          <w:t>-</w:t>
        </w:r>
        <w:r w:rsidRPr="008D7B5C">
          <w:rPr>
            <w:rFonts w:ascii="Times New Roman" w:eastAsia="Times New Roman" w:hAnsi="Times New Roman" w:cs="Times New Roman"/>
            <w:kern w:val="0"/>
            <w:sz w:val="21"/>
            <w:szCs w:val="21"/>
            <w14:ligatures w14:val="none"/>
          </w:rPr>
          <w:t>5582</w:t>
        </w:r>
      </w:hyperlink>
    </w:p>
    <w:p w14:paraId="43E91AF4" w14:textId="77777777" w:rsidR="00A13379" w:rsidRPr="007F4560" w:rsidRDefault="00A13379" w:rsidP="00A133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14:ligatures w14:val="none"/>
        </w:rPr>
      </w:pPr>
    </w:p>
    <w:p w14:paraId="46654958" w14:textId="15CCEC95" w:rsidR="00255A00" w:rsidRPr="00A13379" w:rsidRDefault="00A13379" w:rsidP="00A133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A1337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FRANKFORT, Ky. (</w:t>
      </w:r>
      <w:r w:rsidRPr="007F456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Dec</w:t>
      </w:r>
      <w:r w:rsidRPr="00A1337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. </w:t>
      </w:r>
      <w:r w:rsidRPr="007F456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4</w:t>
      </w:r>
      <w:r w:rsidRPr="00A1337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, 2024) 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– The </w:t>
      </w: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School Facilities Construction Commission to </w:t>
      </w: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m</w:t>
      </w: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eet</w:t>
      </w: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on </w:t>
      </w: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December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4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, </w:t>
      </w: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2024,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at 1</w:t>
      </w: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1:00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a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.m. </w:t>
      </w:r>
    </w:p>
    <w:p w14:paraId="265F679C" w14:textId="07213F5A" w:rsidR="00A13379" w:rsidRPr="007F4560" w:rsidRDefault="00A13379" w:rsidP="00A133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7F456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Location</w:t>
      </w: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KSBA 260 Democrat Drive, Frankfort, KY 40601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 </w:t>
      </w:r>
    </w:p>
    <w:p w14:paraId="24D5BDA2" w14:textId="77777777" w:rsidR="00A13379" w:rsidRPr="00A13379" w:rsidRDefault="00A13379" w:rsidP="00A133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</w:p>
    <w:p w14:paraId="3516A271" w14:textId="77777777" w:rsidR="00A13379" w:rsidRPr="00A13379" w:rsidRDefault="00A13379" w:rsidP="00A133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A1337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AGENDA</w:t>
      </w:r>
    </w:p>
    <w:p w14:paraId="40628990" w14:textId="2FD3FFF8" w:rsidR="00A13379" w:rsidRPr="00A13379" w:rsidRDefault="00A13379" w:rsidP="00A133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Welcome, 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Call to </w:t>
      </w: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O</w:t>
      </w:r>
      <w:r w:rsidRPr="00A1337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rder</w:t>
      </w:r>
    </w:p>
    <w:p w14:paraId="1F444237" w14:textId="7739E841" w:rsidR="00A13379" w:rsidRPr="00A13379" w:rsidRDefault="00A13379" w:rsidP="00A133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Approval of September Minutes</w:t>
      </w:r>
    </w:p>
    <w:p w14:paraId="18ACF6D9" w14:textId="65235268" w:rsidR="00A13379" w:rsidRPr="00A13379" w:rsidRDefault="00A13379" w:rsidP="00A133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Election of Officers</w:t>
      </w:r>
    </w:p>
    <w:p w14:paraId="3E86A585" w14:textId="7F2451E0" w:rsidR="00A13379" w:rsidRPr="00A13379" w:rsidRDefault="00A13379" w:rsidP="00A133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LAVEC Update</w:t>
      </w:r>
    </w:p>
    <w:p w14:paraId="4E88AC1E" w14:textId="40459F33" w:rsidR="00A13379" w:rsidRPr="00A13379" w:rsidRDefault="00A13379" w:rsidP="00A133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Secondary ATC Renovation Pool</w:t>
      </w:r>
    </w:p>
    <w:p w14:paraId="6C3FDBB4" w14:textId="6FBF76E7" w:rsidR="00A13379" w:rsidRPr="007F4560" w:rsidRDefault="00A13379" w:rsidP="00A133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Director’s Report</w:t>
      </w:r>
    </w:p>
    <w:p w14:paraId="51C5E5CD" w14:textId="34E43D51" w:rsidR="00A13379" w:rsidRPr="00A13379" w:rsidRDefault="00A13379" w:rsidP="00A133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7F456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Adjournment</w:t>
      </w:r>
    </w:p>
    <w:p w14:paraId="7CD54B14" w14:textId="221E724A" w:rsidR="00181472" w:rsidRPr="007F4560" w:rsidRDefault="00181472">
      <w:pPr>
        <w:rPr>
          <w:rFonts w:ascii="Times New Roman" w:hAnsi="Times New Roman" w:cs="Times New Roman"/>
          <w:sz w:val="24"/>
          <w:szCs w:val="24"/>
        </w:rPr>
      </w:pPr>
    </w:p>
    <w:p w14:paraId="3C2E45C4" w14:textId="1C94C326" w:rsidR="005C6D0F" w:rsidRPr="007F4560" w:rsidRDefault="005C6D0F">
      <w:pPr>
        <w:rPr>
          <w:rFonts w:ascii="Times New Roman" w:hAnsi="Times New Roman" w:cs="Times New Roman"/>
          <w:sz w:val="24"/>
          <w:szCs w:val="24"/>
        </w:rPr>
      </w:pPr>
      <w:r w:rsidRPr="007F4560">
        <w:rPr>
          <w:rFonts w:ascii="Times New Roman" w:hAnsi="Times New Roman" w:cs="Times New Roman"/>
          <w:b/>
          <w:bCs/>
          <w:sz w:val="24"/>
          <w:szCs w:val="24"/>
        </w:rPr>
        <w:t>Next Meeting Date:</w:t>
      </w:r>
      <w:r w:rsidRPr="007F4560">
        <w:rPr>
          <w:rFonts w:ascii="Times New Roman" w:hAnsi="Times New Roman" w:cs="Times New Roman"/>
          <w:sz w:val="24"/>
          <w:szCs w:val="24"/>
        </w:rPr>
        <w:t xml:space="preserve"> Wednesday, March 5, 2025</w:t>
      </w:r>
    </w:p>
    <w:sectPr w:rsidR="005C6D0F" w:rsidRPr="007F4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2432B"/>
    <w:multiLevelType w:val="multilevel"/>
    <w:tmpl w:val="341A4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490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79"/>
    <w:rsid w:val="00181472"/>
    <w:rsid w:val="00255A00"/>
    <w:rsid w:val="005C6D0F"/>
    <w:rsid w:val="007F4560"/>
    <w:rsid w:val="008D7B5C"/>
    <w:rsid w:val="00A1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43B6F"/>
  <w15:chartTrackingRefBased/>
  <w15:docId w15:val="{043BA2F8-A729-49E5-8E59-187EDB17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3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502-892-1066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krystal.smith@ky.gov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70ADD0D2046449C85C20A647813F5" ma:contentTypeVersion="1" ma:contentTypeDescription="Create a new document." ma:contentTypeScope="" ma:versionID="7a8b5ce90f36e00ed6fc64d3ec6033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2586C4-DB72-4BDA-85B0-A39477F0D618}"/>
</file>

<file path=customXml/itemProps2.xml><?xml version="1.0" encoding="utf-8"?>
<ds:datastoreItem xmlns:ds="http://schemas.openxmlformats.org/officeDocument/2006/customXml" ds:itemID="{C64489E5-7588-4E3F-8FF3-60DCA34DBDFB}"/>
</file>

<file path=customXml/itemProps3.xml><?xml version="1.0" encoding="utf-8"?>
<ds:datastoreItem xmlns:ds="http://schemas.openxmlformats.org/officeDocument/2006/customXml" ds:itemID="{09666547-83FC-4908-985F-F919A6627E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Krystal (SFCC)</dc:creator>
  <cp:keywords/>
  <dc:description/>
  <cp:lastModifiedBy>Smith, Krystal (SFCC)</cp:lastModifiedBy>
  <cp:revision>6</cp:revision>
  <dcterms:created xsi:type="dcterms:W3CDTF">2024-11-20T13:45:00Z</dcterms:created>
  <dcterms:modified xsi:type="dcterms:W3CDTF">2024-11-20T13:58:00Z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0x01010018170ADD0D2046449C85C20A647813F5</vt:lpwstr>
  </property>
</Properties>
</file>